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 w:eastAsia="隶书"/>
          <w:sz w:val="28"/>
          <w:szCs w:val="28"/>
        </w:rPr>
        <w:t>期末</w:t>
      </w:r>
      <w:r>
        <w:rPr>
          <w:rFonts w:eastAsia="隶书"/>
          <w:sz w:val="28"/>
          <w:szCs w:val="28"/>
        </w:rPr>
        <w:t>检测卷</w:t>
      </w:r>
    </w:p>
    <w:p>
      <w:pPr>
        <w:ind w:firstLine="560" w:firstLineChars="200"/>
        <w:jc w:val="righ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时间：60分钟　满分：100分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第一部分：积累运用</w:t>
      </w:r>
      <w:r>
        <w:rPr>
          <w:rFonts w:eastAsia="仿宋_GB2312"/>
          <w:sz w:val="28"/>
          <w:szCs w:val="28"/>
        </w:rPr>
        <w:t>(80分)</w:t>
      </w:r>
    </w:p>
    <w:p>
      <w:pPr>
        <w:ind w:left="-2" w:leftChars="-1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看拼音，写词语。</w:t>
      </w:r>
      <w:r>
        <w:rPr>
          <w:rFonts w:eastAsia="仿宋_GB2312"/>
          <w:sz w:val="28"/>
          <w:szCs w:val="28"/>
        </w:rPr>
        <w:t>(10分)</w:t>
      </w:r>
    </w:p>
    <w:p>
      <w:pPr>
        <w:ind w:firstLine="424" w:firstLineChars="202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153660" cy="6826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给加点的字填上正确的声母或韵母。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__iánɡ,食</w:t>
      </w:r>
      <w:r>
        <w:rPr>
          <w:sz w:val="28"/>
          <w:szCs w:val="28"/>
          <w:em w:val="underDot"/>
        </w:rPr>
        <w:t>粮</w:t>
      </w:r>
      <w:r>
        <w:rPr>
          <w:sz w:val="28"/>
          <w:szCs w:val="28"/>
        </w:rPr>
        <w:t>)　　　__iánɡ,大</w:t>
      </w:r>
      <w:r>
        <w:rPr>
          <w:sz w:val="28"/>
          <w:szCs w:val="28"/>
          <w:em w:val="underDot"/>
        </w:rPr>
        <w:t>娘</w:t>
      </w:r>
      <w:r>
        <w:rPr>
          <w:sz w:val="28"/>
          <w:szCs w:val="28"/>
        </w:rPr>
        <w:t>)　　　j____,毛</w:t>
      </w:r>
      <w:r>
        <w:rPr>
          <w:sz w:val="28"/>
          <w:szCs w:val="28"/>
          <w:em w:val="underDot"/>
        </w:rPr>
        <w:t>巾</w:t>
      </w:r>
      <w:r>
        <w:rPr>
          <w:sz w:val="28"/>
          <w:szCs w:val="28"/>
        </w:rPr>
        <w:t>)　　　r____,</w:t>
      </w:r>
      <w:r>
        <w:rPr>
          <w:sz w:val="28"/>
          <w:szCs w:val="28"/>
          <w:em w:val="underDot"/>
        </w:rPr>
        <w:t>扔</w:t>
      </w:r>
      <w:r>
        <w:rPr>
          <w:sz w:val="28"/>
          <w:szCs w:val="28"/>
        </w:rPr>
        <w:t>掉)　　　__òu,食</w:t>
      </w:r>
      <w:r>
        <w:rPr>
          <w:sz w:val="28"/>
          <w:szCs w:val="28"/>
          <w:em w:val="underDot"/>
        </w:rPr>
        <w:t>肉</w:t>
      </w:r>
      <w:r>
        <w:rPr>
          <w:sz w:val="28"/>
          <w:szCs w:val="28"/>
        </w:rPr>
        <w:t>)　　　y____,</w:t>
      </w:r>
      <w:r>
        <w:rPr>
          <w:sz w:val="28"/>
          <w:szCs w:val="28"/>
          <w:em w:val="underDot"/>
        </w:rPr>
        <w:t>原</w:t>
      </w:r>
      <w:r>
        <w:rPr>
          <w:sz w:val="28"/>
          <w:szCs w:val="28"/>
        </w:rPr>
        <w:t>来)</w:t>
      </w:r>
    </w:p>
    <w:p>
      <w:pPr>
        <w:ind w:left="-2" w:leftChars="-1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照样子，写一写。</w:t>
      </w:r>
      <w:r>
        <w:rPr>
          <w:rFonts w:eastAsia="仿宋_GB2312"/>
          <w:sz w:val="28"/>
          <w:szCs w:val="28"/>
        </w:rPr>
        <w:t>(8分)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例：听　</w:t>
      </w:r>
      <w:r>
        <w:rPr>
          <w:sz w:val="28"/>
          <w:szCs w:val="28"/>
          <w:u w:val="single"/>
        </w:rPr>
        <w:t>近</w:t>
      </w:r>
      <w:r>
        <w:rPr>
          <w:sz w:val="28"/>
          <w:szCs w:val="28"/>
        </w:rPr>
        <w:t>(远近)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地____(　　)　拍____(　　)　时____(　　)　床____(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秋____(　　)　会____(　　)　居____(　　)　底____(　　)</w:t>
      </w:r>
    </w:p>
    <w:p>
      <w:pPr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下列大小写字母搭配正确吗？对的打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(8分)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R—r (　　)　E—f (　　)Q—p(　　)　D—b(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H—h(　　)　K—y(　　)　B—d(　　)　M—m(　　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照样子，填一填。</w:t>
      </w:r>
      <w:r>
        <w:rPr>
          <w:rFonts w:eastAsia="仿宋_GB2312"/>
          <w:sz w:val="28"/>
          <w:szCs w:val="28"/>
        </w:rPr>
        <w:t>(12分)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．例：(瓦蓝瓦蓝)的天空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　　　)的枫叶　　　(　　　　　　)的草地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．例：(又黑又长)的头发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　　　)的西瓜　　　(　　　　　　)的铅笔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．例：(飞来飞去)的小鸟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　　　)的小鱼　　　(　　　　　　)的小朋友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．例：(黄澄澄)的谷子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　　　　　)的苹果　　　(　　　　　　)的眼睛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．例：一(篮)粽子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一(　　)尾巴　一(　　)雷声　一(　　)歌　一(　　)花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我会选。把正确答案的序号写在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　)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里。</w:t>
      </w:r>
      <w:r>
        <w:rPr>
          <w:rFonts w:eastAsia="仿宋_GB2312"/>
          <w:sz w:val="28"/>
          <w:szCs w:val="28"/>
        </w:rPr>
        <w:t>(12分)</w:t>
      </w:r>
      <w:r>
        <w:rPr>
          <w:sz w:val="28"/>
          <w:szCs w:val="28"/>
        </w:rPr>
        <w:t xml:space="preserve"> 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．用音序查字法查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操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吵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，应该先查(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A．ch　c  B．c　c  C．c　ch  D．C　C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．下列加点字读音有错误的一项是(　　)</w:t>
      </w:r>
    </w:p>
    <w:p>
      <w:pPr>
        <w:tabs>
          <w:tab w:val="left" w:pos="2552"/>
          <w:tab w:val="left" w:pos="4111"/>
          <w:tab w:val="left" w:pos="5529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sz w:val="28"/>
          <w:szCs w:val="28"/>
          <w:em w:val="underDot"/>
        </w:rPr>
        <w:t>蚊</w:t>
      </w:r>
      <w:r>
        <w:rPr>
          <w:sz w:val="28"/>
          <w:szCs w:val="28"/>
        </w:rPr>
        <w:t>子(wén)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喝</w:t>
      </w:r>
      <w:r>
        <w:rPr>
          <w:sz w:val="28"/>
          <w:szCs w:val="28"/>
          <w:em w:val="underDot"/>
        </w:rPr>
        <w:t>水</w:t>
      </w:r>
      <w:r>
        <w:rPr>
          <w:sz w:val="28"/>
          <w:szCs w:val="28"/>
        </w:rPr>
        <w:t>(shuǐ)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经</w:t>
      </w:r>
      <w:r>
        <w:rPr>
          <w:sz w:val="28"/>
          <w:szCs w:val="28"/>
        </w:rPr>
        <w:t>过(jīng)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香</w:t>
      </w:r>
      <w:r>
        <w:rPr>
          <w:sz w:val="28"/>
          <w:szCs w:val="28"/>
        </w:rPr>
        <w:t>水(xiāng)</w:t>
      </w:r>
    </w:p>
    <w:p>
      <w:pPr>
        <w:tabs>
          <w:tab w:val="left" w:pos="2552"/>
          <w:tab w:val="left" w:pos="4111"/>
          <w:tab w:val="left" w:pos="5529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B．平</w:t>
      </w:r>
      <w:r>
        <w:rPr>
          <w:sz w:val="28"/>
          <w:szCs w:val="28"/>
          <w:em w:val="underDot"/>
        </w:rPr>
        <w:t>时</w:t>
      </w:r>
      <w:r>
        <w:rPr>
          <w:sz w:val="28"/>
          <w:szCs w:val="28"/>
        </w:rPr>
        <w:t>(shí)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决</w:t>
      </w:r>
      <w:r>
        <w:rPr>
          <w:sz w:val="28"/>
          <w:szCs w:val="28"/>
        </w:rPr>
        <w:t>定(jué)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竹</w:t>
      </w:r>
      <w:r>
        <w:rPr>
          <w:sz w:val="28"/>
          <w:szCs w:val="28"/>
        </w:rPr>
        <w:t>椅(zú)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凉</w:t>
      </w:r>
      <w:r>
        <w:rPr>
          <w:sz w:val="28"/>
          <w:szCs w:val="28"/>
        </w:rPr>
        <w:t>席(liáng)</w:t>
      </w:r>
    </w:p>
    <w:p>
      <w:pPr>
        <w:tabs>
          <w:tab w:val="left" w:pos="2552"/>
          <w:tab w:val="left" w:pos="4111"/>
          <w:tab w:val="left" w:pos="5529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sz w:val="28"/>
          <w:szCs w:val="28"/>
          <w:em w:val="underDot"/>
        </w:rPr>
        <w:t>摇</w:t>
      </w:r>
      <w:r>
        <w:rPr>
          <w:sz w:val="28"/>
          <w:szCs w:val="28"/>
        </w:rPr>
        <w:t>篮(yáo)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翅</w:t>
      </w:r>
      <w:r>
        <w:rPr>
          <w:sz w:val="28"/>
          <w:szCs w:val="28"/>
        </w:rPr>
        <w:t>膀(chì)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歌</w:t>
      </w:r>
      <w:r>
        <w:rPr>
          <w:sz w:val="28"/>
          <w:szCs w:val="28"/>
          <w:em w:val="underDot"/>
        </w:rPr>
        <w:t>台</w:t>
      </w:r>
      <w:r>
        <w:rPr>
          <w:sz w:val="28"/>
          <w:szCs w:val="28"/>
        </w:rPr>
        <w:t>(tái)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足</w:t>
      </w:r>
      <w:r>
        <w:rPr>
          <w:sz w:val="28"/>
          <w:szCs w:val="28"/>
          <w:em w:val="underDot"/>
        </w:rPr>
        <w:t>迹</w:t>
      </w:r>
      <w:r>
        <w:rPr>
          <w:sz w:val="28"/>
          <w:szCs w:val="28"/>
        </w:rPr>
        <w:t>(jì)</w:t>
      </w:r>
    </w:p>
    <w:p>
      <w:pPr>
        <w:tabs>
          <w:tab w:val="left" w:pos="2552"/>
          <w:tab w:val="left" w:pos="4111"/>
          <w:tab w:val="left" w:pos="5529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D．吃</w:t>
      </w:r>
      <w:r>
        <w:rPr>
          <w:sz w:val="28"/>
          <w:szCs w:val="28"/>
          <w:em w:val="underDot"/>
        </w:rPr>
        <w:t>饱</w:t>
      </w:r>
      <w:r>
        <w:rPr>
          <w:sz w:val="28"/>
          <w:szCs w:val="28"/>
        </w:rPr>
        <w:t>(bǎo)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潮</w:t>
      </w:r>
      <w:r>
        <w:rPr>
          <w:sz w:val="28"/>
          <w:szCs w:val="28"/>
          <w:em w:val="underDot"/>
        </w:rPr>
        <w:t>湿</w:t>
      </w:r>
      <w:r>
        <w:rPr>
          <w:sz w:val="28"/>
          <w:szCs w:val="28"/>
        </w:rPr>
        <w:t>(shī)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奔</w:t>
      </w:r>
      <w:r>
        <w:rPr>
          <w:sz w:val="28"/>
          <w:szCs w:val="28"/>
        </w:rPr>
        <w:t>跑(bēn)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em w:val="underDot"/>
        </w:rPr>
        <w:t>玉</w:t>
      </w:r>
      <w:r>
        <w:rPr>
          <w:sz w:val="28"/>
          <w:szCs w:val="28"/>
        </w:rPr>
        <w:t xml:space="preserve">器(yù) 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裙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字的部首是由哪个字变化而来的？(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A．衣  B．示  C．长  D．木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．下列词语书写全部正确的一项是(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A．减法　　己经  B．有趣　　战土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C．做梦　　非常  D．青凉　　胆子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．下面哪个字最后一笔不是点？(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A．我  B．主  C．书  D．戈</w:t>
      </w:r>
    </w:p>
    <w:p>
      <w:pPr>
        <w:ind w:firstLine="140" w:firstLineChars="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．下列字的笔画数从少到多排列正确的一项是(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A．习　瓜　豆　故  B．瓜　豆　习　故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C．习　豆　瓜　故  D．习　豆　故　瓜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把句子补充完整，并加上合适的标点符号。</w:t>
      </w:r>
      <w:r>
        <w:rPr>
          <w:rFonts w:eastAsia="仿宋_GB2312"/>
          <w:sz w:val="28"/>
          <w:szCs w:val="28"/>
        </w:rPr>
        <w:t>(9分)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．一到中秋节，________________就___________________(　　)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．我从___________________________知道要下雨了(　　)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．_____________，______________连忙_________________(　　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根据课本内容填空。</w:t>
      </w:r>
      <w:r>
        <w:rPr>
          <w:rFonts w:eastAsia="仿宋_GB2312"/>
          <w:sz w:val="28"/>
          <w:szCs w:val="28"/>
        </w:rPr>
        <w:t xml:space="preserve">(9分) </w:t>
      </w:r>
    </w:p>
    <w:p>
      <w:pPr>
        <w:ind w:left="568" w:leftChars="136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．我的好朋友转学那天，我去车站送她，她非常感动，不由自主地吟诵起李白的两句诗：______________________________________________________。</w:t>
      </w:r>
    </w:p>
    <w:p>
      <w:pPr>
        <w:ind w:left="568" w:leftChars="136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．讲故事比赛马上就要开始了，我十分紧张，心里就像______________________________________________________________________________。</w:t>
      </w:r>
      <w:r>
        <w:rPr>
          <w:rFonts w:eastAsia="仿宋_GB2312"/>
          <w:sz w:val="28"/>
          <w:szCs w:val="28"/>
        </w:rPr>
        <w:t>(用本学期学过的一句歇后语填空)</w:t>
      </w:r>
    </w:p>
    <w:p>
      <w:pPr>
        <w:ind w:left="568" w:leftChars="136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．看着满天的朝霞，妈妈对我说：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朝霞__________，晚霞__________。要__________了，你还是带把雨伞吧！</w:t>
      </w:r>
      <w:r>
        <w:rPr>
          <w:rFonts w:ascii="宋体" w:hAnsi="宋体"/>
          <w:sz w:val="28"/>
          <w:szCs w:val="28"/>
        </w:rPr>
        <w:t>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根据通知内容填空。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通　知</w:t>
      </w:r>
    </w:p>
    <w:p>
      <w:pPr>
        <w:ind w:left="567" w:leftChars="270"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请少先队各中队长于今天下午四点到学校少先队大队部参加会议。 </w:t>
      </w:r>
    </w:p>
    <w:p>
      <w:pPr>
        <w:ind w:firstLine="6235" w:firstLineChars="2227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少先队大队部</w:t>
      </w:r>
    </w:p>
    <w:p>
      <w:pPr>
        <w:ind w:firstLine="6235" w:firstLineChars="2227"/>
        <w:jc w:val="center"/>
        <w:rPr>
          <w:sz w:val="28"/>
          <w:szCs w:val="28"/>
        </w:rPr>
      </w:pPr>
      <w:r>
        <w:rPr>
          <w:rFonts w:eastAsia="楷体_GB2312"/>
          <w:sz w:val="28"/>
          <w:szCs w:val="28"/>
        </w:rPr>
        <w:t>2019年5月10日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时间：______________________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地点：________________________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参加人：____________________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事情：________________________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通知人：____________________ 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通知时间：____________________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第二部分：阅读欣赏</w:t>
      </w:r>
      <w:r>
        <w:rPr>
          <w:rFonts w:eastAsia="仿宋_GB2312"/>
          <w:sz w:val="28"/>
          <w:szCs w:val="28"/>
        </w:rPr>
        <w:t>(10分)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快乐阅读。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小熊的雨鞋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小熊有一双很漂亮的新雨鞋，雨过天晴，他也舍不得脱下来。他的两只</w:t>
      </w:r>
      <w:r>
        <w:rPr>
          <w:rFonts w:hint="eastAsia" w:eastAsia="楷体_GB2312"/>
          <w:sz w:val="28"/>
          <w:szCs w:val="28"/>
        </w:rPr>
        <w:t>脚在雨鞋里不透气，很难受。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他把这件事告诉了猴子。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你真笨！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猴子说，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你不会在雨鞋上挖些出气的洞吗？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小熊一听，觉得猴子的话有道理。他连忙回家，用一把小刀在新雨鞋上挖了些洞。小熊穿上有气眼的雨鞋，他的脚不感到难受了。他想，猴子的主意出得真好。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可是，第二天又下了一场大雨。小熊穿着那双雨鞋，脚好像泡在水里一样，他后悔极了。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．短文共有(　　)个自然段。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A．三  B．四  C．五  D．六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当小熊的雨鞋不透气脚难受的时候，(　　)给他出了主意。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A．小兔  B．小猪  C．猴子  D．小狗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．这篇短文告诉我们什么道理？(　　)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A．别人说的话我们要想一想是不是有道理。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B．别人说的话我们绝对不要相信。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．猴子为小熊出的主意好不好？为什么</w:t>
      </w:r>
      <w:r>
        <w:rPr>
          <w:rFonts w:hint="eastAsia"/>
          <w:sz w:val="28"/>
          <w:szCs w:val="28"/>
        </w:rPr>
        <w:t>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第三部分：看图写话</w:t>
      </w:r>
      <w:r>
        <w:rPr>
          <w:rFonts w:eastAsia="仿宋_GB2312"/>
          <w:sz w:val="28"/>
          <w:szCs w:val="28"/>
        </w:rPr>
        <w:t>(10分)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十一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我会写话。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提示：仔细看图，图上都有谁？他们在干什么？</w:t>
      </w:r>
    </w:p>
    <w:p>
      <w:pPr>
        <w:pStyle w:val="2"/>
        <w:ind w:firstLine="420" w:firstLineChars="200"/>
        <w:jc w:val="center"/>
        <w:rPr>
          <w:b/>
          <w:sz w:val="28"/>
          <w:szCs w:val="28"/>
        </w:rPr>
      </w:pPr>
      <w:r>
        <w:drawing>
          <wp:inline distT="0" distB="0" distL="114300" distR="114300">
            <wp:extent cx="2230120" cy="19761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>期末检测卷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东北　快乐　金秋　看见　远近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l　n　īn　ēnɡ　r　uán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示例：池　水池　怕　害怕　间　</w:t>
      </w:r>
      <w:r>
        <w:rPr>
          <w:rFonts w:hint="eastAsia"/>
          <w:sz w:val="28"/>
          <w:szCs w:val="28"/>
        </w:rPr>
        <w:t>中间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相　相互　伙　伙伴　动　运动　故　故乡　低　低头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√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sz w:val="28"/>
          <w:szCs w:val="28"/>
        </w:rPr>
        <w:t>示例：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火红火红　碧绿碧绿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．又大又圆　又细又长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．游来游去　跑来跑去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．红彤彤　黑溜溜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．条　阵　首　朵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D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．A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．B　</w:t>
      </w: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 xml:space="preserve">A 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sz w:val="28"/>
          <w:szCs w:val="28"/>
        </w:rPr>
        <w:t>示例：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我们全家人　聚在一起过节　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．天气预报中　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．天要下雨了　兔子　往家跑　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桃花潭水深千尺，不及汪伦送我情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．十五个吊桶打水——七上八下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．不出门　行千里　下雨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九、</w:t>
      </w:r>
      <w:r>
        <w:rPr>
          <w:sz w:val="28"/>
          <w:szCs w:val="28"/>
        </w:rPr>
        <w:t>时间：2019年5月10日下午四点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地点： 学校少先队大队部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参加人：少先队各中队长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事情：参加会议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通知人：少先队大队部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通知时间：2019年5月10日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十、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．不好。因为第二天下大雨的时候，小熊穿着那双雨鞋，脚好像泡在水里一样，他后悔极了。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t>十一、</w:t>
      </w:r>
      <w:r>
        <w:rPr>
          <w:sz w:val="28"/>
          <w:szCs w:val="28"/>
        </w:rPr>
        <w:t>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22967"/>
    <w:rsid w:val="000323BB"/>
    <w:rsid w:val="00045645"/>
    <w:rsid w:val="000859E7"/>
    <w:rsid w:val="00091A78"/>
    <w:rsid w:val="000C2B64"/>
    <w:rsid w:val="000E24D9"/>
    <w:rsid w:val="000F3BEE"/>
    <w:rsid w:val="001340E7"/>
    <w:rsid w:val="00166FA9"/>
    <w:rsid w:val="00193BFC"/>
    <w:rsid w:val="001C3EF5"/>
    <w:rsid w:val="001C612B"/>
    <w:rsid w:val="00245A62"/>
    <w:rsid w:val="0027757B"/>
    <w:rsid w:val="00282423"/>
    <w:rsid w:val="002C56FF"/>
    <w:rsid w:val="00336051"/>
    <w:rsid w:val="003745C3"/>
    <w:rsid w:val="00391190"/>
    <w:rsid w:val="003A3427"/>
    <w:rsid w:val="003C3A89"/>
    <w:rsid w:val="003F0D0F"/>
    <w:rsid w:val="0040445C"/>
    <w:rsid w:val="0042129D"/>
    <w:rsid w:val="004545C9"/>
    <w:rsid w:val="004C5A5F"/>
    <w:rsid w:val="004E22C0"/>
    <w:rsid w:val="00523FD8"/>
    <w:rsid w:val="00543375"/>
    <w:rsid w:val="00560944"/>
    <w:rsid w:val="00583DF1"/>
    <w:rsid w:val="00592E23"/>
    <w:rsid w:val="005A7E3A"/>
    <w:rsid w:val="006245A4"/>
    <w:rsid w:val="006441B3"/>
    <w:rsid w:val="006B1BB5"/>
    <w:rsid w:val="00740213"/>
    <w:rsid w:val="00785DF4"/>
    <w:rsid w:val="007E14F0"/>
    <w:rsid w:val="007F2654"/>
    <w:rsid w:val="00805EDA"/>
    <w:rsid w:val="008566D1"/>
    <w:rsid w:val="008E6E34"/>
    <w:rsid w:val="009454E5"/>
    <w:rsid w:val="0094569F"/>
    <w:rsid w:val="00A572F9"/>
    <w:rsid w:val="00A82DD0"/>
    <w:rsid w:val="00AA0BBC"/>
    <w:rsid w:val="00B46A54"/>
    <w:rsid w:val="00B573CB"/>
    <w:rsid w:val="00B85527"/>
    <w:rsid w:val="00C26889"/>
    <w:rsid w:val="00C51264"/>
    <w:rsid w:val="00C81359"/>
    <w:rsid w:val="00C9402D"/>
    <w:rsid w:val="00C94325"/>
    <w:rsid w:val="00CC3DA9"/>
    <w:rsid w:val="00D1524C"/>
    <w:rsid w:val="00D603EF"/>
    <w:rsid w:val="00D81D92"/>
    <w:rsid w:val="00E41EC8"/>
    <w:rsid w:val="00E80A2D"/>
    <w:rsid w:val="00E80F75"/>
    <w:rsid w:val="00ED468C"/>
    <w:rsid w:val="00EF009A"/>
    <w:rsid w:val="00EF49A4"/>
    <w:rsid w:val="00F01847"/>
    <w:rsid w:val="00F2549B"/>
    <w:rsid w:val="00F516B1"/>
    <w:rsid w:val="00FD55C8"/>
    <w:rsid w:val="11EC1939"/>
    <w:rsid w:val="2B3C1DDD"/>
    <w:rsid w:val="321D4C6C"/>
    <w:rsid w:val="3358327B"/>
    <w:rsid w:val="33C574A4"/>
    <w:rsid w:val="3A3D22C2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e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1618</Words>
  <Characters>2324</Characters>
  <Lines>19</Lines>
  <Paragraphs>5</Paragraphs>
  <TotalTime>0</TotalTime>
  <ScaleCrop>false</ScaleCrop>
  <LinksUpToDate>false</LinksUpToDate>
  <CharactersWithSpaces>2618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2018-12-11T09:09:00Z</dcterms:created>
  <dc:creator>administrator</dc:creator>
  <cp:lastModifiedBy>罗</cp:lastModifiedBy>
  <dcterms:modified xsi:type="dcterms:W3CDTF">2022-11-04T07:35:13Z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CDDBF59C530541E1B8651B1111145CA1</vt:lpwstr>
  </property>
</Properties>
</file>